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ef11" w14:textId="012e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Ершов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2021 жылғы 24 қыркүйектегі № 60 шешімі. Күші жойылды - Қостанай облысы Ұзынкөл ауданы мәслихатының 2021 жылғы 24 желтоқсандағы № 89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24.12.2021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Ершов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Ершов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Ершов ауылдық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Г. Ергалиев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24 қыркүйек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Ершов ауылдық округінің жергілікті қоғамдастық жиынына қатысу үшін ауылдар тұрғындары өкілдерінің сандық құрамы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Ершов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Ершов ауылдық округінің Ершов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Ершов ауылдық округінің Отынағаш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Ершов ауылдық округінің Миролюбовка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Ершов ауылдық округінің Абай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шешімімен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Ершов ауылдық округінің бөлек жергілікті қоғамдастық жиындарын өткізудің қағидалары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Ершов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Ершов ауылдық округі тұрғындарының бөлек жергілікті қоғамдастық жиындарын өткізудің тәртібін белгілейді.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Ершов ауылдық округі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Ершов ауылдық округінің әкімі шақырады.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олар өткізілетін күнге дейін күнтізбелік он күннен кешіктірілмей хабардар етіледі.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жиындарды шақыру туралы хабарлау міндетті түрде бұқаралық ақпарат құралдары арқылы жүзеге асырылады, бұқаралық ақпарат құралдарына қосымша байланыстың өзге де тәсілдері қолданылуы мүмкін.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Ершов ауылдық округі ауылдарының шегінде бөлек жиынды өткізуді ауылдық округ әкімі ұйымдастырады.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Ершов ауылдық округі ауылдарының қатысып отырған және оған қатысуға құқығы бар тұрғындарына тіркеу жүргізіледі.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Ершов ауылдық округі ауылдарының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Ершов ауылдық округі ауылдарының тұрғындары өкілдерінің саны тең өкілдік ету қағидаты негізінде айқындалады.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Ершов ауылдық округі әкімінің аппаратына береді.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