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b27b" w14:textId="d94b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Шидертинского сельского округа Осакаровского района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17 ноября 2023 года № 13/130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Шидертинского сельского округа Осакаровского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Шидертинского сельского округа Осакаровского района Карагандинской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23 декабря 2022 года № 344 "Об утверждении Порядка проведения раздельных сходов местного сообщества и определения количества представителей жителей Шидертинского сельского округа Осакаровского района Карагандинской области для участия в сходе местного сообщества".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Шидертинского сельского округа Осакаровского района Карагандинской области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Шидертинского сельского округа Осакаровского района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улиц села Шидерты Шидертинского сельского округа Осакаровского района Карагандинской области(далее - село Шидерты).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порядке используются следующие основные понятия: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улицы, сельского округа в избрании представителей для участия в сходе местного сообщества;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Шидерты подразделяется на улицы.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с каждой улицы.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Шидертинского сельского округа Осакаровского района Карагандинской области (далее-аким Шидертинского сельского округа) созывается и организуется проведение раздельного схода местного сообщества в пределах улиц.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пределах улицы многоквартирных домов раздельные сход многоквартирного дома не проводятся.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Шидертинского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улиц села Шидерты.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участие в раздельном сходе местного сообщества несовершеннолетних лиц, лиц, признанных судом недееспособными, а так же лиц, содержащихся в местах лишения свободы по приговору суда.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села Шидерты проживающих на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Шидертинского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Шидертинского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раздельном сходе местного сообщества ведҰтся протокол, для оформления протокола раздельного схода местного сообщества открытым голосованием избирается секретарь.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села Шидерты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Осакаровского района Карагандинской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секретарҰм схода в аппарат акима Шидертинского сельского округа для регистрации.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13/130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Шидерты Шидертинского сельского округа Осакаровского района Карагандинской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улицы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