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c7bc" w14:textId="dafc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пассажирского транспорта и автомобильных дорог Талгарского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31 июля 2015 года № 07-1082. Зарегистрировано Департаментом юстиции Алматинской области 10 сентября 2015 года № 3395.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пассажирского транспорта и автомобильных дорог Талгарского района"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пассажирского транспорта и автомобильных дорог Талгарского района" Сагитденову Шавхат Акрамовичу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Тойбаева Абдыгали Абдыхановича.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Р.Садыкова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Талгарского района от 31 июля 2015 года № 07-1082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пассажирского транспорта и автомобильных дорог Талгарского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пассажирского транспорта и автомобильных дорог Талгарского района" (далее – Отдел) является государственным органом Республики Казахстан, осуществляющим руководство в сфере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041600, Алматинская область, Талгарский район, город Талгар, проспект Кунаева, № 65.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пассажирского транспорта и автомобильных дорог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на территории Талгарского района функций государственного управления в области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организация государственного управления автомобильными 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организация строительства, эксплуатации и развития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 общего пользования, улиц в населенных пунктах в пределах Талгарского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разрешения на размещение объектов наружной (визуальной) рекламы в полосе отвода автомобильных дорог общего пользования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 физических и (или) юридических лиц и (или) его филиалов и представительств по вопросам рекламной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осуществление контроля за соблюдением законодательства Республики Казахстан о рекламе;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регулярных городских (сельских), внутрирайонных перевозок пассажиров и багажа, утверждение их маршрутов, организация и проведение конкурсов на право их обслуживания и утверждение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реестра маршрутов регулярных сельских,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