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7d5f" w14:textId="3f57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№65/20 "О бюджете сельского округа Ортакшыл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4/18. Зарегистрировано Департаментом юстиции Кызылординской области 2 апреля 2021 года № 8251.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Ортакшыл на 2021-2023 годы" (зарегистрировано в Реестре государственной регистрации нормативных правовых актов за номером 8074, опубликовано в эталонном контрольном банке нормативных правовых актов Республики Казахстан от 16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Ортакшыл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- 39198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38401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- 39840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