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fbe4" w14:textId="71df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8 января 2021 года № 61/5 "Об утверждении бюджета Бугровского сельского округа Кызылжарского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4 марта 2021 года № 3/21. Зарегистрировано Департаментом юстиции Северо-Казахстанской области 10 марта 2021 года № 7163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Бугровского сельского округа Кызылжарского района на 2021-2023 годы" от 8 января 2021 года № 61/5 (опубликовано 19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7052)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Бугровского сельского округа Кызылжарского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17 516,3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1 335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16 181,3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17 560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- 43,7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- 43,7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43,7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Кызылжарского районного 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Бондарь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61/5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Бугровского сельского округа Кызылжарского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17 516,3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16 181,3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16 181,3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16 181,3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014 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