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f649" w14:textId="533f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Көлтабан ауылдық округінің бюджетін бекіту туралы" 2020 жылғы 29 желтоқсандағы № 407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2021 жылғы 3 желтоқсандағы № 85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Көлтабан ауылдық округінің бюджетін бекіту туралы" 2020 жылғы 29 желтоқсандағы № 407 (нормативтік құқықтық актілерді мемлекеттік тіркеу Тізілімінде № 7890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Көлтабан ауылдық округінің бюджеті тиісінше 1, 2 және 3 қосымшаларға сәйкес, оның ішінде 2021 жылға мынадай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38 648,5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2 558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36 090,5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39 148,5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-500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500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500 мың теңге.".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3 желтоқсандағы № 85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Көлтабан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қайта жаңарту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