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5b140" w14:textId="105b1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 – 2023 жылдарға арналған Мақпалкөл ауылдық округінің бюджеті туралы" Жалағаш аудандық мәслихатының 2020 жылғы 28 желтоқсандағы №70-11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2021 жылғы 14 шілдедегі № 7-12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– 2023 жылдарға арналған Мақпалкөл ауылдық округінің бюджеті туралы" Жалағаш аудандық мәслихатының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№70-11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№8049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 – 2023 жылдарға арналған Мақпалкөл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61 445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cалықтық түсімдер – 2 990 мың теңге;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58 455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61 825,3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380,3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2021 жылғы 1 қаңтардан бастап қолданысқа енгізіледі және ресми жариялауға жатады.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шілдедегі № 7-12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№70-11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Мақпалкөл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