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7358" w14:textId="ee87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2021 жылғы 29 желтоқсандағы № 70/12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1. 2022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2022 жылы Успен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 немесе салу үшін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экономика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