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39b0" w14:textId="7d03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9 "2021-2023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Андреев ауылдық округінің бюджетін бекіту туралы" 2021 жылғы 6 қаңтардағы № 72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Көкалажар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 236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0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2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