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81b6" w14:textId="deb8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5 қаңтардағы №57-21 "2021-2023 жылдарға арналған Бөрлі ауданының Успен ауылдық округінің бюджеті туралы"шешіміне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30 шілдедегі № 7-14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"2021-2023 жылдарға арналған Бөрлі ауданының Успен ауылдық округінің бюджеті туралы" 2021 жылғы 5 қаңтардағы №57-21 (Нормативтік құқықтық актілерді мемлекеттік тіркеу тізілімінде №6760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Бөрлі ауданының Успен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39 339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1 198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37 915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39 597мың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1 - 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шілдедегі №7-14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№57-21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Успен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