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c42c" w14:textId="6f6c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48-11 "2021-2023 жылдарға арналған Теректі ауданының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Ақсуат ауылдық округінің бюджеті туралы" 2020 жылғы 28 желтоқсандағы № 48-11 (Нормативтік құқықтық актілерді мемлекеттік тіркеу тізілімінде № 6714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47 566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31 436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5 116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