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feba" w14:textId="352f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7С-18-4 "2022-2024 жылдарға арналған Жалтыр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наурыздағы № 7С-21-5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Жалтыр ауылдық округінің бюджеті туралы" 2021 жылғы 24 желтоқсандағы № 7С-18-4 (Нормативтік құқықтық актілерді мемлекеттік тіркеу тізілімінде № 162630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Жалтыр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–63580,0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49675,0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67921,2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4341,2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