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e369" w14:textId="ecde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Ащы ауылдық округінің бюджетін бекіту туралы" 2021 жылғы 28 желтоқсандағы № 10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31 наурыз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Ащы ауылдық округінің бюджетін бекіту туралы" 2021 жылғы 28 желтоқсандағы № 102 (нормативтік құқықтық актілерді мемлекеттік тіркеу Тізілімінде № 1627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щы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31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9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№ 1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