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f4cd" w14:textId="a1af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29 желтоқсандағы № 198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Кодекстің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–43 042 мың теңге 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48 515,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-5 473,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-5 473, 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5 473,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субвенция 38 315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