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7f94" w14:textId="6327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134 "2022-2024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Еңбек ауылдық округ бюджетін бекіту туралы" 2021 жылғы 30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Еңбек ауылдық округі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64 325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64 651,2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