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b78d" w14:textId="6beb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"Талап ауылдық округінің 2022-2024 жылдарға арналған бюджеті туралы" Жаңақорған аудандық мәслихатының 2021 жылғы 30 желтоқсандағы № 184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18 сәуірдегі № 225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"Талап ауылдық округінің 2022-2024 жылдарға арналған бюджеті туралы" Жаңақорған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Талап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76 707,0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75 801,0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76 832,1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-125,1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125,1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125,1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Талап ауылдық округі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