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a8f9" w14:textId="802a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15/146 "2022 - 2024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19 қыркүйектегі № 23/225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Сыңғырлау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Сыңғырлау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31 961,5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1 356,0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30 605,5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32 351,0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- 389,5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389,5 мың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389,5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№15/146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Сыңғырлау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