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28d3" w14:textId="b872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10 қаңтардағы № 86 "Қостанай облысы Сарыкөл ауданы Веселоподол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8 желтоқсандағы № 230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Веселоподол ауылдық округінің 2022-2024 жылдарға арналған бюджеті туралы" 2022 жылғы 10 қаңтардағы № 86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Веселоподол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27 370,8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1 960,8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25 410,0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27 683,6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-312,8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312,8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312,8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