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b5d3" w14:textId="72fb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30 желтоқсандағы № 8-24 "2022-2024 жылдарға арналған Аққайың ауданының Шағалалы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2022 жылғы 21 маусымдағы № 15-10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Аққайың ауданы мәслихатының "2022-2024 жылдарға арналған Аққайың ауданының Шағалалы ауылдық округінің бюджетін бекіту туралы" 2021 жылғы 30 қаңтардағы № 8-24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Аққайың ауданы мәслихатының "2022-2024 жылдарға арналған Аққайың ауданының Шағалалы ауылдық округінің бюджетін бекіту туралы" 2021 жылғы 30 желтоқсандағы 8-24 шешіміне келесі өзгерістер енгізілсін: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40081,6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- 3 409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36672,6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74231,9,0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- 34150,3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- 34150,3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34150,3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ауданының маслихаты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ауданының маслихаты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Шағалалы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