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8ef2" w14:textId="29d8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14-15 "2022-2024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Чистопол ауылдық округінің бюджетін бекіту туралы" 2021 жылғы 30 желтоқсандағы № 14-15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ауданы 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14-15 шешіміне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