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cebf" w14:textId="858c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10-14 "2022-2024 жылдарға арналған Мағжан Жұмабаев ауданы Возвышен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10 қазандағы № 19-6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Возвышен ауылдық округінің бюджетін бекіту туралы" 2021 жылғы 30 желтоқсандағы № 10-14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Возвышен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112 312,8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8 046,0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104 266,8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113 413,3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-1 100,5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1 100,5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1 100,5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 19-6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Возвышен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