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b7d2" w14:textId="959b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9 желтоқсандағы № 13-82/VII "Сайрам ауданы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3 желтоқсандағы № 24-141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1 жылғы 29 желтоқсандағы № 13-82/VII "Сайрам ауданы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2-2024 жылдарға арналған бюджеті тиісінше 1, 2 және 3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19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2-2024 жылдарға арналған бюджеті тиісінше 7, 8 және 9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2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4-14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4-14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