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8ddb" w14:textId="38f8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10/209-VІІ "2022-2024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75-VII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Тарлаулы ауылдық округінің бюджеті туралы" 2021 жылғы 24 желтоқсандағы №10/20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рлаулы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3324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5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3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4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7,4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мамырдағ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75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209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