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3820" w14:textId="cf63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басар ауданы Сепе ауылдық округі әкімінің аппараты" мемлекеттік мекемесіне шектеулі нысаналы пайдалану (қауымдық сервитут) құқы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Сепе ауылдық округі әкімінің 2023 жылғы 14 желтоқсандағы № 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пе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тбасар ауданы Сепе ауылдық округі әкімінің аппараты" мемлекеттік мекемесіне, қазаншұңқырдан су төгетін мұнарасына су құбырын салу үшін, жер учаскелерін алып қоймай жалпы 5 жыл мерзімге, ауданы 0,5353 гектар жер учаскесіне шектеулі нысаналы пайдалану (қауымдық сервитут) құқығ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басар ауданы Сепе ауылдық округі әкімінің аппараты" мемлекеттік мекемесіне қазаншұңқырдан су төгетін мұнарасына су құбырын салу кезінде жер учаскесін пайдаланған сәтте Қазақстан Республикасы заңнамасының талаптарын сақта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пе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