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ca5b" w14:textId="ad9c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7С-35-4 "2023-2025 жылдарға арналған Жалтыр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 желтоқсандағы № 8С-12-5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Жалтыр ауылдық округінің бюджеті туралы" 2022 жылғы 23 желтоқсандағы № 7С-35-4 (Нормативтік құқықтық актілерді мемлекеттік тіркеу тізілімінде № 176707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Жалтыр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185036,1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34783,0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150015,1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193784,3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8748,2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Жалтыр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