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a1f7" w14:textId="cb7a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312 "2023-2025 жылдарға арналған Үшқатты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тамыздағы № 82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Үшқатты ауылдық округінің бюджетін бекіту туралы" 2023 жылғы 10 қаңтардағы № 312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Үшқатты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23128,6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тамыздағы № 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Үшқатты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Жалпысиппатағымемлекеттікқызметтер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