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a740" w14:textId="7b4a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2022 жылғы 30 желтоқсандағы № 14/9-VII "2023-2025 жылдарға арналған Ақсуат ауданы Сатпаев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2023 жылғы 23 мамырдағы № 4/9-VIII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2022 жылғы 30 желтоқсандағы № 14/9-VII "2023-2025 жылдарға арналған Ақсуат ауданы Сатпаев ауылдық округінің бюджеті туралы" (Нормативтік құқықтық актілерді мемлекеттік тіркеу тізілімінде № 177772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Ақсуат ауданы Сатпаев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43 184,0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3 661,0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39 523,0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43 993,0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-809,0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809,0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809,0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Ақсуат ауданы Сатпаев ауылдық округ бюджетіне аудандық бюджеттен 12 957,0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809,0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4/9-VIIІ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Сатпаев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4/9-VIIІ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