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9c20" w14:textId="e759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"Атырау облысында мектепке дейінгі тәрбие мен оқытуға мемлекеттік білім беру тапсырысын, ата-ана төлемақысының мөлшерін бекіту туралы" Атырау облысы әкімдігінің 2022 жылғы 22 маусымдағы № 141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2023 жылғы 28 қарашадағы № 239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"Атырау облысында мектепке дейінгі тәрбие мен оқытуға мемлекеттік білім беру тапсырысын, ата-ана төлемақысының мөлшерін бекіту туралы" Атырау облысы әкімдігінің 2022 жылғы 22 маусымдағы № 141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28586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Атырау облысында мектепке дейінгі тәрбие мен оқытуға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 және 2023 жылғы 1 қыркүйектен бастап туындаған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Шәпкенов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қаулысымен бекітілген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облысында мектепке дейінгі тәрбие мен оқытуға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тәрбиеленушілердің жалпы саны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тәрбиеленушіге арналған жан басына шаққандағы қаржыландыру (шығындардың орташа бағасы)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жердегі жалпы міндеттегі топтар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жердегі жалпы міндеттегі топтар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үлгісіндегі топтардың тәрбиеленушілері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аллергия ауруларымен, қант диабетімен ауыратын, әлжуаз және жиі ауыратын балаларға арналған топтардың тәрбиеленушілері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жарты күн болатын шағын 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