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d9bf" w14:textId="0ecd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2023-2025 жылдарға арналған бюджеті туралы" Күршім аудандық мәслихатының 2022 жылғы 27 желтоқсандағы № 30/10-VII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30/10-VII "Маралды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- 108304,8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- 5956,8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- 102348,0мың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109434,1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- 1129,3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- 1129,3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- 1129,3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- 1129,3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