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b4db" w14:textId="cb0b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Сөгәлі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- 54 729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- 58 100,1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1144,1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Сөгәлі ауылдық округ бюджетінде аудандық бюджеттен берілген субвенциялар көлемі 53 824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