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9807" w14:textId="5479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150 "2024-2026 жылдарға арналған Ембі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18 қазандағы № 275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Ембі қаласының бюджетін бекіту туралы" 2024 жылғы 8 қаңтардағы № 150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Ембі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440 481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122 585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314 626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535 546,6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- 95 065,6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95 065,6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95 065,6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Ембі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автомобиль жолдарын және иелді-мекендердің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-95 065,6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