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7ef5" w14:textId="1577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көл кентінің бюджетін бекіту туралы" Қызылорда қалалық мәслихатының 2023 жылғы 22 желтоқсандағы №102-1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45-19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көл кентінің бюджетін бекіту туралы" Қызылорда қалалық мәслихатының 2023 жылғы 22 желтоқсандағы №102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көл кент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31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708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6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3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418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8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-1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