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a5a4" w14:textId="604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4 -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Төлеп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636 821,5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4 983,5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631 838,0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637 493,0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-671,5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Төлеп ауылының бюджетіне 23 748,0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инвестициялық жобаларды іске асыруға бағытталған Төлеп ауылы бюджетінің бюджеттік даму бағдарламасының тізбесі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№25/194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Төлеп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№25/194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Төлеп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№25/194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Төлеп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№25/194 шешіміне 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Төлеп ауылының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