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82f1" w14:textId="cc88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 үйді пайдаланғаны үшін төлемақы мөлшерін белгілеу туралы" Қостанай облысы Әулиекөл ауданы әкімдігінің 2023 жылғы 15 ақпандағы № 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2024 жылғы 5 қарашадағы № 200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ауданы әкімдігінің "Мемлекеттік тұрғын үй қорынан тұрғын үйді пайдаланғаны үшін төлемақы мөлшерін белгілеу туралы" 2016 жылғы 24 мамырдағы № 115 (Нормативтік құқықтық актілерді мемлекеттік тіркеу тізілімінде № 6517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тұрғын үй-коммуналдық шаруашылық, жолаушылар көлігі және автомобиль жолдары бөлім" мемлекеттік мекемесі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орынбасарына жетекшілік ететін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Астана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Восточный көшесі, 1 үй,1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Гагарин көшесі, 109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Джангилдин көшесі, 56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Строительный көшесі, 6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Строительный көшесі, 6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Тұрғымбаев көшесі, 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58В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58Б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"Бірлік" шағын ауданы, 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23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35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70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68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33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Спортивный көшесі, 9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Спортивный көшесі, 9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Комсомольский көшесі, 6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Приэлеваторный көшесі, 24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Железнодорожный көшесі, 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Новый көшесі, 1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Комаров көшесі, 4А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