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795" w14:textId="b24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Имантау ауылдық округінің бюджетін бекіту туралы" Айыртау аудандық мәслихатының 2023 жылғы 26 желтоқсандағы № 8-11-13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Имантау ауылдық округінің бюджетін бекіту туралы" Айыртау аудандық мәслихатының 2023 жылғы 26 желтоқсандағы № 8-11-13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Имантау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99 595,0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87 595,0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100 869,2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1 274,2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33 571,0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29 000,0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Имантау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100 869,2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1 274,2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