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97b7" w14:textId="13d9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 "2024-2026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Авангард ауылдық округінің бюджетін бекіту туралы" 2023 жылғы 29 желтоқсандағы № 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Авангард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569 527,3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4 004,5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565 522,8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570 022,7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