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b13f" w14:textId="d45b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ықтары ассамблеясының бес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9 жылғы 7 қаңтар N 41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үн тәртібі "Ұлттық келісім - Қазақстанның тұрақтылығы ме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уының негізі" тақырыбына арналған Қазақстан халықтары ассамбле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інші сессиясы 1999 жылғы 16 қаңтарда Алматы қаласында шақ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Үкіметі Қазақстан хал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самблеясының бесінші сессиясын өткізуді ұйымдастыру жөнінде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Қасымбеков Б.А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Ү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