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a152" w14:textId="291a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сәуір N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 
     1. "Қазақстан Республикасының Энергетика, индустрия және сауда 
министрлігінің мәселелері туралы" Қазақстан Республикасы Үкіметінің 
1999 жылғы 27 мамырдағы N 657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P990657_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ПҮАЖ-ы, 1999 ж., N 22, 224-құжат) мынадай өзгеріс 
енгізілсін: 
     3-тармақтағы "4" деген сан "5" деген санмен ауыстырылсын. 
     2. Осы қаулы қол қойылған күнінен бастап күшіне енеді. 
     Қазақстан Республикасының 
         Премьер-Министрі 
     Оқығандар: 
     Қасымбеков Б.А.
     Орынбекова Д.Қ.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