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9214" w14:textId="3da9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Ішкі істер министрлігі "КҮЗЕТ" республикалық мемлекеттік кәсіпорнының "Барыс" еншілес мемлекеттік кәсіпорнын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6 сәуір N 446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"Мемлекеттiк кәсiпорын туралы" 1995 жылғы 19 маусымдағы N 2335 заң күшi бар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Iшкi iстер министрлiгi "КҮЗЕТ" республикалық мемлекеттiк кәсiпорнының "Барыс" еншiлес мемлекеттiк кәсiпорнын тарату туралы Қазақстан Республикасы Iшкi iстер министрлiгiнiң ұсынысы қабылдансын.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Iшкi iстер министрлiгi заңнамада белгiленген тәртiппен осы қаулыдан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Iшкi iстер министрлiгi "КYЗЕТ" республикалық мемлекеттiк кәсiпорнының еншiлес мемлекеттiк кәсiпорындарын құру туралы" Қазақстан Республикасы Yкiметiнiң 1999 жылғы 27 сәуiрдегi N 485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15, 157-құжат)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қосымшадағы реттiк нөмiрi 20-жол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