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438c" w14:textId="60f4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5 тамыз N 10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Туризм және спорт жөніндегі агенттігі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атты жағдайдағы және жоғары сейсмикалық қауіпті аймақта орналасқ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дағы жалғыз бірегей спорт құрылысы ретіндегі Алматы велотре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сенішін қалпына келтіру үшін 2001 жылға арналған республикалық бюджет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иғи және техногендік сипаттағы төтенше жағдайларды жоюға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тпеген шығыстарға көзделген Қазақстан Республикасы Үкіметінің резерв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(он төрт) миллион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