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6c11" w14:textId="7026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"FLIR Systems LEO II" тәуліктік шолу жүйесінің импорты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11 қаңтар N 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Заңына және "Қазақстан Республикасында тауарлардың (жұмыстардың, қызмет көрсетулердiң) экспорты мен импортын лицензиялау туралы" Қазақстан Республикасы Үкiметiнiң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"N 405 авиажөндеу зауыты" ашық акционерлiк қоғамына "Е.R. Тrоiка Ltd" (Лондон қаласы, Ұлыбритания) компаниясымен жасалған 2001 жылғы 3 мамырдағы N АRZ 07/01 келiсiм-шартқа сәйкес Қазақстан Республикасына бұйым саны 1 "FLIR Systems LEO II А1" (СЭҚ ТН коды 8526 91 900) және бұйым саны 5 "FLIR Systems LEO II QWIP" (СЭҚ ТН коды 8526 91 900) тәулiктiк шолу жүйесiнiң импортына рұқсат 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Экономика және сауда министрлiгi заңнамада белгiленген тәртiппен "N 405 авиажөндеу зауыты" ашық акционерлiк қоғамына осы қаулының 1-тармағында көрсетiлген бұйымдардың импортына лицензия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Мемлекеттiк кiрiс министрлiгінiң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комитетi осы қаулының 1-тармағында көрсетiлген бұйымдарды кедендiк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бақылауды және кедендiк ресiмдеудi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сауда министрлiгiнің Қорғаныс өнеркәсiбi жөнiндегi комитетiне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