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b431" w14:textId="e5fb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 қыркүйектегi N 1283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маусымдағы N 509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мемлекеттiк шекарасын Қырғыз Республикасымен, Ресей Федерациясымен, Түрiкменстанмен және Өзбекстан Республикасымен делимитациялау жөнiндегi Қазақстан Республикасының Үкiметтiк комиссиясы туралы" Қазақстан Республикасы Үкiметiнiң 1999 жылғы 1 қыркүйектегi N 1283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4-тармақтың 2)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қосымша осы қаулыға қосымшаға сәйкес жаңа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 маусымдағы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509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мемлекеттiк шекарасын Ресей Федерациясымен делимитациялау жөнiндегi Қазақстан Республикасының Yкiметтiк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   iстер бiрiншi вице-министрi,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Атанов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Марданұлы             министрлiгiнiң Ерекше тапсырмалар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елшiсi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Сағындықұлы      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Бөлекбайұлы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Жанпейiсов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Сүйiнбайұлы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Өтжанұлы  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Ақшанов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Қасымұлы              бақылау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Берқалиев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Құсайын Иманғалиұлы         қауiпсiздiк комитетi Шекара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Tұpapбеков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Биғали Шәрiпқалиұлы         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Зүлфия Алтайқызы            министрлiгiнiң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Нүкенов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Маратқали Ордабайұлы        министрлiгi Көші-қон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Швайченко                 - Шығыс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 - Солтүстiк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Ермашұлы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Қартов                    - Ақтөбе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Әлiбек Нәмимұлы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   - Атырау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Қыдырбайұлы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Есенғалиев                - Батыс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Абат Қадымұлы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 - Қостанай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Тобылбек Есенжолұлы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      - Павлодар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Жақай Жұбайұлы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Мәлiк Наурызғалиұлы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Ақтөбе облыстық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Жмыхов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Атырау облыстық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Шығыс Қазақстан облыстық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Мордасов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Павлович   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Батыс Қазақстан облыстық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Қасымұлы    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Қостанай облыстық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Нұратай Темiрболатұлы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Павлодар облыстық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Құнанбаев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Сапарбек Құнанбайұлы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Солтүстiк Қазақстан облыстық комитетінiң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Құлмағамбетов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Амангелдiұлы         министрлiгiнің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Мемлекеттiк шекара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құқық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Қарабалаев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Нұрлыхан Жамалұлы           министрлігiнiң Жедел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топографиялық қызметiнiң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Айнақұлов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Базаралыұлы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геодезия және картография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Жанәбiлқызы  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геодезия және геоақпараттық жүйелер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Есiмғалиұлы           бақылау агенттiгi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 департаментiнiң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Аманұлы               ресурстарын басару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Қадыржан Жұмабайұлы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"Ұлттық картографиялық геодезиялық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қазыналық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Әкiм   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Әбдiрахманұлы          iстер министрлiгi аппаратының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құжаттарды мемлекеттiк тілде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қалыптастыру бөлiмiнiң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Сейтiмбетова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Мырзаханқызы          iстер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Мемлекеттiк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халықаралық құқық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мемлекеттiк шекара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Сүюбаев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Сағынтайұлы           iстер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Мемлекеттiк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халықаралық құқық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мемлекеттiк шекара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бiрiншi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Ақпаров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Нұрпейiсұлы           iстер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Мемлекеттiк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халықаралық құқық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мемлекеттiк шекара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екiншi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Әбiнаев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Шыңғыс Ысмағұлұлы           iстер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Мемлекеттiк шекара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құқық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мемлекеттiк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екiншi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Кириллов  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агенттiгiнiң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шекараны делимитациялау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демаркациялау қызметiнiң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Қалижанов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Ержанат Кеңесбекұлы         қауiпсiздiк комитетiнiң Шекара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Инспекция және шекаралық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ынтымақтастық бас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Инспекторлық басқармасы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инспекциялау бөлiмiнiң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Балғабаев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Рысдәулет Жайлаубекұлы      қауiпсiздiк комитетi Шекара қызметiнiң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Инспекция және шекаралық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ынтымақтастық бас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Кеңесшiлер тобының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Мұтайыров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Аманғали Шәрiпұлы  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"Шығысгеодезия"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Жолаев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Бөлекбай Жаулыұлы  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"Батысгеодезия"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Уахитов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Болатхан Зектайұлы 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"Солтүстiкгеодезия"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Пащенко   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Викторович      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агентгiгiнiң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техникалық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  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Баймұхамбетұлы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агенттiгiнiң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экономикалық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Бородин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бiрiншi санаттағы геодезисi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Жүнicов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Әнуарұлы     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екiншi санаттағы инженер-картографы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