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e214" w14:textId="8bfe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Қ.Нұрқаділ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наурыздағы N 3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2000 жылғы 10 наурыздағы N 35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қызмет өткеру тәртібі туралы ереже 5-тармағының 9-тармақш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анбек Қалабайұлы Нұрқаділов Қазақстан Республикасы Төтенше жағдайлар жөніндегі агенттігінің төрағасы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