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3973" w14:textId="8513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6 қыркүйектегi N 1154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қазандағы N 1104 Қаулысы. Күші жойылды - Қазақстан Республикасы Үкіметінің 2008 жылғы 18 қаңтардағы N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2008.01.18.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он күнтізбелік күн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"Қоршаған ортаны ластауға рұқсат беру ережесiн бекiту туралы" Қазақстан Республикасы Үкiметiнiң 2001 жылғы 6 қыркүйектегi N 1154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31, 409-құжат)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Қоршаған ортаны ластауға рұқсат беру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"ұйымдарға" деген сөз "заңды және жеке тұлғаларға"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"Шаруашылық қызметтің экологиялық қауiптi түрлерiн жүзеге асыратын табиғат пайдаланушыларға рұқсат беру қоршаған ортаны қорғау саласындағы орталық атқарушы орган берген шаруашылық қызметтiң экологиялық қауiптi түрлерiн жүзеге асыруға лицензия болған кезде беріледі.";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сөйлемдегi "негiзгi парақ" деген сөздер "белгiленген үлгiде толтырылған бланк"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сөйлемдегi "Heгізгі парақтан деген сөздер "Белгiленген үлгiде толтырылған бланкте"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Ереженiң 16-тармағында көрсетiлген мерзiмдерде өтiнiштер берген табиғат пайдаланушылар үшiн рұқсаттың қолданылу мерзiмi рұқсат сұралатын жылдың 1 қаңтарынан бастап 31 желтоқсаны аралығына белгiленеді.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 өтiнiш материалдарын Ереженiң 16-тармағында көрсетiлген мерзімдерден кешiктiрiп берген жағдайда рұқсаттың қолданылу мерзiмi берiлген күннен бастап сұралатын жылдың 31 желтоқсанына дейiн белгiленедi";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"экологиялық талаптар мен нормаларды табиғат пайдаланушылардың жүйелi түрде бұзуы (2 реттен астам)";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"рұқсаттарда белгiленген" деген сөздер "қоршаған ортаны қорғау саласындағы заңнамада және рұқсаттарда белгіленген"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Рұқсаттар алуға өтінiштердi жұмыс iстеп тұрған кәсiпорындар үшiн заңды және жеке тұлғалар рұқсат сұралатын жылдың 1 қаңтарынан бастап 31 наурыз аралығында бередi";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"сондай-ақ"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"көлемiнiң" деген сөзден кейiн "және табиғат пайдалану шарттарының"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Егер орталық органға ұсынылатын өтiнiштер материалдары Ереженiң талаптарына сәйкес келмеген кезде материалдар ескертулерді 30 күн мерзiмде жою үшiн табиғат пайдаланушыға қайтарылады.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пайдаланушы өтiнiш материалдарын осы тармақтың бiрiншi абзацында көрсетілген мерзiмнен кешіктіріп қайта ұсынған жағдайда рұқсаттың қолданылу мерзiмi берiлген күннен бастап рұқсат сұралатын жылдың 31 желтоқсанына дейiн белгiленеді.";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26-тармақтағы "жинақылығы" деген сөзден кейiн ", ластаудың сұралатын көлемi есебiнiң дұрыстығы"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