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1647" w14:textId="db61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Ш. Шолпанқұ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0 желтоқсандағы N 12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к Шолпанқұлұлы Шолпанқұлов Қазақстан Республикасының Қаржы вице-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