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9229" w14:textId="47b9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сәуірдегі № 2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жөніндегі үйлестіру кеңес құру туралы" Қазақстан Республикасы Үкіметінің 2000 жылғы 30 қазандағы № 16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Yкiметiнiң 2000 жылғы 30 қазандағы № 1631 қаулысына өзгерiстер енгiзу туралы" Қазақстан Республикасы Yкiметiнiң 2001 жылғы 19 наурыздағы № 3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Yкiметiнiң 2000 жылғы 30 қазандағы № 1631 қаулысына өзгерiстер енгiзу туралы" Қазақстан Республикасы Yкiметiнiң 2001 жылғы 25 қыркүйектегі № 12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Yкiметiнiң 2000 жылғы 30 қазандағы № 1631 қаулысына өзгерiстер мен толықтырулар енгізу туралы" Қазақстан Республикасы Үкіметінің 2003 жылғы 23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Yкiметiнiң 2000 жылғы 30 қазандағы № 1631 қаулысына өзгерiстер енгiзу туралы" Қазақстан Республикасы Yкiметiнiң 2003 жылғы 16 қазандағы № 10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2000 жылғы 30 қазандағы № 1631 қаулысына өзгеріс енгізу туралы" Қазақстан Республикасы Yкiметiнiң 2004 жылғы 19 ақпандағы № 1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кейбір шешімдеріне өзгерістер мен толықтырулар енгізу туралы" Қазақстан Республикасы Үкіметінің 2004 жылғы 30 шілдедегі № 8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кейбір шешімдеріне өзгерістер мен толықтырулар енгізу туралы" Қазақстан Республикасы Үкіметінің 2005 жылғы 28 ақпандағы № 1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2000 жылғы 30 қазандағы № 1631 қаулысына өзгерістер енгізу туралы" Қазақстан Республикасы Үкіметінің 2007 жылғы 30 қарашадағы № 11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Туризм жөніндегі кеңес құру туралы" Қазақстан Республикасы Үкіметінің 2000 жылғы 30 қазандағы № 1631 қаулысына өзгеріс енгізу туралы" Қазақстан Республикасы Үкіметінің 2011 жылғы 22 шілдедегі № 8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кейбір шешімдеріне және Қазақстан Республикасы Премьер-Министрінің өкіміне өзгерістер енгізу туралы"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Туризм жөніндегі кеңес құру туралы" Қазақстан Республикасы Үкіметінің 2000 жылғы 30 қазандағы № 1631 қаулысына өзгерістер енгізу туралы" Қазақстан Республикасы Үкіметінің 2013 жылғы 29 қаңтардағы № 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Туризм жөніндегі кеңес құру туралы" Қазақстан Республикасы Үкіметінің 2000 жылғы 30 қазандағы № 1631 қаулысына өзгерістер енгізу туралы" Қазақстан Республикасы Үкіметінің 2013 жылғы 20 желтоқсандағы № 13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Мәдениет және спорт министрлігінің кейбір мәселелері туралы" Қазақстан Республикасы Үкіметінің 2017 жылғы 22 ақпандағы № 85 қаулыс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KAZAKH INVEST" ұлттық компаниясы" акционерлік қоғамының кейбір мәселелері туралы" Қазақстан Республикасы Үкіметінің 2017 жылғы 22 маусымдағы № 38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туралы" Қазақстан Республикасы Үкіметінің 2021 жылғы 18 наурыздағы № 145 қаулысымен бекітілген Қазақстан Республикасы Үкіметінің кейбір шешімдеріне және Қазақстан Республикасы Премьер-Министрінің кейбір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