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f710" w14:textId="422f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N 25 мамыр N 6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юджеттен қаржыландырылатын бағдарламалардың әкімші-мекемелерінің мәселелері" туралы Қазақстан Республикасы Үкіметінің 1998 жылғы 25 желтоқсандағы N 1335 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қаулымен бекітілген Республикалық бюджеттен қаржыландырылатын орталық атқарушы органдар әкімшілік ететін бағдарламалар мен кіші бағдарламал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Ішкі істер министрлігі" бөлімі, 31 "Сотталғандарды және тергеудегі тұтқынға алынған адамдарды ұстау" деген бағдарлама мынадай мазмұндағы 30-кіші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Түзеу мекемелері мен тергеу изоляторл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қаулымен бекітілген Республикалық бюджеттен қаржыландырылатын, сондай-ақ заңдарға сәйкес мемлекеттік мекемелерге қайта тіркеуге жататын республикалық бағдарламаларды орындаушы мекемелерді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Қазақстан Республикасының Ішкі істер министрлігі" деген бөлім мынадай мазмұндағы "реттік нөмірі 1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14 Түзеу мекемелері мен тергеу изоляторла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