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6f79" w14:textId="c886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8 қазандағы N 1453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қазан N 15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легациясын Пекин декларациясы мен аймақтық деңгейдегі іс-қимылдар платформасының орындалуына шолу жасау жөніндегі үкіметаралық кездесуге қатысу үшін Бангкокқа (Таиланд) жіберу туралы" Қазақстан Республикасы Үкіметінің 1999 жылғы 8 қазандағы N 1543 қаулысына мынадай өзгеріс пен толықтыру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ағы "Астана-Алматы-Бангкок-Алматы-Астана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стана-Алматы-Ташкент-Бангкок-Алматы-Астана" деген сөздермен ауыстырыл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"республикалық бюджетте мемлекеттік кезек күттірмейтін мұқтаж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ражаттан, беру күнгі Қазақстан Республикасының Ұлттық Бан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ген бағам бойынша 3414 (үш мың төрт жүз он төрт) АҚШ долл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мды сомада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