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a224" w14:textId="999a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актілеріне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22 қаңтардағы N 729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 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мынадай актілеріне өзгерістер мен толықтырулар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мемлекеттік органдары жүйесін одан әрі оңтайландыру жөніндегі шаралар туралы" Қазақстан Республикасы Президентінің 1999 жылғы 22 қаңтардағы N 29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1, 2-құжат; 2000 ж., N 54, 593-құжат; 2001 ж., N 1-2, 2-құжат; N 4-5, 43-құжат; 2002 ж., N 26, 272-құжат; N 45, 445-құжат; 2003 ж., N 12, 130-құжат;  N 16, 160-құжат; 2004 ж., N 13, 166-құжат; N 21, 267-құжат; N 27, 344-құжат; N 48, 590-құжат; 2005 ж., N 16, 189-құжат; N 27, 329-құжат; N 30, 380-құжат; N 49, 623-құжат; 2006 ж., N 7, 50-құжат; N 26, 264-құжат; N 28, 320-құжат; N 30, 320-құжат; 2007 ж., N 30, 330-құжат; N 33, 361-құжат; 2008 ж., N 10, 105-құжат) мынадай өзгеріс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бюджеттің атқарылуын бақылау жөніндегі есеп комитетінің аппараты" деген жолда "61" деген цифр "101" деген цифрмен ауыстырылсын;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Күші жойылды – ҚР Президентінің 26.11.2022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Президентінің 26.11.2022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