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1d44" w14:textId="0c31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Еркiн сауда туралы Қазақстан Республикасының Үкiметi мен Молдова Республикасының Үкiметi арасындағы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8 тамыздағы N 2406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
әкiмдерге уақытша қосымша өкiлеттiк беру туралы" 1993 жылғы 10
желтоқсандағы 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2-бабына 
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Минскiде 1995 жылғы 26 мамырда қол қойылған Еркiн сауда
туралы Қазақстан Республикасының Үкiметi мен Молдова
Республикасының Үкiметi арасындағы келiсiм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